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B74" w:rsidRDefault="00E42B74" w:rsidP="00E42B74">
      <w:pPr>
        <w:spacing w:line="276" w:lineRule="auto"/>
        <w:jc w:val="center"/>
        <w:rPr>
          <w:rFonts w:ascii="Times New Roman" w:eastAsia="宋体" w:hAnsi="Times New Roman" w:cs="Times New Roman"/>
          <w:kern w:val="0"/>
          <w:sz w:val="24"/>
          <w:szCs w:val="24"/>
          <w:lang w:val="zh-TW" w:eastAsia="zh-TW"/>
        </w:rPr>
      </w:pPr>
      <w:r>
        <w:rPr>
          <w:rFonts w:ascii="Times New Roman" w:eastAsia="宋体" w:hAnsi="Times New Roman" w:cs="Times New Roman"/>
          <w:kern w:val="0"/>
          <w:sz w:val="24"/>
          <w:szCs w:val="24"/>
          <w:lang w:val="zh-TW" w:eastAsia="zh-TW"/>
        </w:rPr>
        <w:t>古植物分会第</w:t>
      </w:r>
      <w:r>
        <w:rPr>
          <w:rFonts w:ascii="Times New Roman" w:eastAsia="宋体" w:hAnsi="Times New Roman" w:cs="Times New Roman"/>
          <w:kern w:val="0"/>
          <w:sz w:val="24"/>
          <w:szCs w:val="24"/>
          <w:lang w:val="zh-TW"/>
        </w:rPr>
        <w:t>二十二</w:t>
      </w:r>
      <w:r>
        <w:rPr>
          <w:rFonts w:ascii="Times New Roman" w:eastAsia="宋体" w:hAnsi="Times New Roman" w:cs="Times New Roman"/>
          <w:kern w:val="0"/>
          <w:sz w:val="24"/>
          <w:szCs w:val="24"/>
          <w:lang w:val="zh-TW" w:eastAsia="zh-TW"/>
        </w:rPr>
        <w:t>届学术年会回执</w:t>
      </w:r>
    </w:p>
    <w:tbl>
      <w:tblPr>
        <w:tblW w:w="885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2"/>
        <w:gridCol w:w="968"/>
        <w:gridCol w:w="582"/>
        <w:gridCol w:w="523"/>
        <w:gridCol w:w="1027"/>
        <w:gridCol w:w="1016"/>
        <w:gridCol w:w="701"/>
        <w:gridCol w:w="1142"/>
        <w:gridCol w:w="667"/>
        <w:gridCol w:w="217"/>
        <w:gridCol w:w="771"/>
      </w:tblGrid>
      <w:tr w:rsidR="00E42B74" w:rsidTr="00F54C0F">
        <w:trPr>
          <w:trHeight w:val="350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B74" w:rsidRDefault="00E42B74" w:rsidP="00F54C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B74" w:rsidRDefault="00E42B74" w:rsidP="00F54C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B74" w:rsidRDefault="00E42B74" w:rsidP="00F54C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TW" w:eastAsia="zh-TW"/>
              </w:rPr>
              <w:t>性别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B74" w:rsidRDefault="00E42B74" w:rsidP="00F54C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B74" w:rsidRDefault="00E42B74" w:rsidP="00F54C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TW" w:eastAsia="zh-TW"/>
              </w:rPr>
              <w:t>职称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B74" w:rsidRDefault="00E42B74" w:rsidP="00F54C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B74" w:rsidRDefault="00E42B74" w:rsidP="00F54C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TW" w:eastAsia="zh-TW"/>
              </w:rPr>
              <w:t>职务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B74" w:rsidRDefault="00E42B74" w:rsidP="00F54C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B74" w:rsidTr="00F54C0F">
        <w:trPr>
          <w:trHeight w:val="700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B74" w:rsidRDefault="00E42B74" w:rsidP="00F54C0F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TW" w:eastAsia="zh-TW"/>
              </w:rPr>
              <w:t>工作</w:t>
            </w:r>
          </w:p>
          <w:p w:rsidR="00E42B74" w:rsidRDefault="00E42B74" w:rsidP="00F54C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TW" w:eastAsia="zh-TW"/>
              </w:rPr>
              <w:t>单位</w:t>
            </w:r>
          </w:p>
        </w:tc>
        <w:tc>
          <w:tcPr>
            <w:tcW w:w="3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B74" w:rsidRDefault="00E42B74" w:rsidP="00F54C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B74" w:rsidRDefault="00E42B74" w:rsidP="00F54C0F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TW" w:eastAsia="zh-TW"/>
              </w:rPr>
              <w:t>通讯</w:t>
            </w:r>
          </w:p>
          <w:p w:rsidR="00E42B74" w:rsidRDefault="00E42B74" w:rsidP="00F54C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TW" w:eastAsia="zh-TW"/>
              </w:rPr>
              <w:t>地址</w:t>
            </w:r>
          </w:p>
        </w:tc>
        <w:tc>
          <w:tcPr>
            <w:tcW w:w="3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B74" w:rsidRDefault="00E42B74" w:rsidP="00F54C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B74" w:rsidTr="00F54C0F">
        <w:trPr>
          <w:trHeight w:val="350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B74" w:rsidRDefault="00E42B74" w:rsidP="00F54C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TW" w:eastAsia="zh-TW"/>
              </w:rPr>
              <w:t>联系电话</w:t>
            </w:r>
          </w:p>
        </w:tc>
        <w:tc>
          <w:tcPr>
            <w:tcW w:w="3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B74" w:rsidRDefault="00E42B74" w:rsidP="00F54C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B74" w:rsidRDefault="00E42B74" w:rsidP="00F54C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E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-mail</w:t>
            </w:r>
          </w:p>
        </w:tc>
        <w:tc>
          <w:tcPr>
            <w:tcW w:w="3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B74" w:rsidRDefault="00E42B74" w:rsidP="00F54C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B74" w:rsidTr="00F54C0F">
        <w:trPr>
          <w:trHeight w:val="690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B74" w:rsidRDefault="00E42B74" w:rsidP="00F54C0F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TW" w:eastAsia="zh-TW"/>
              </w:rPr>
              <w:t>学术报告</w:t>
            </w:r>
          </w:p>
          <w:p w:rsidR="00E42B74" w:rsidRDefault="00E42B74" w:rsidP="00F54C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TW" w:eastAsia="zh-TW"/>
              </w:rPr>
              <w:t>题目</w:t>
            </w:r>
          </w:p>
        </w:tc>
        <w:tc>
          <w:tcPr>
            <w:tcW w:w="76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B74" w:rsidRDefault="00E42B74" w:rsidP="00F54C0F">
            <w:pPr>
              <w:rPr>
                <w:rFonts w:ascii="Times New Roman" w:hAnsi="Times New Roman" w:cs="Times New Roman"/>
              </w:rPr>
            </w:pPr>
          </w:p>
        </w:tc>
      </w:tr>
      <w:tr w:rsidR="00E42B74" w:rsidTr="00F54C0F">
        <w:trPr>
          <w:trHeight w:val="599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B74" w:rsidRDefault="00E42B74" w:rsidP="00F54C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TW" w:eastAsia="zh-TW"/>
              </w:rPr>
              <w:t>住宿要求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B74" w:rsidRPr="001A3DA4" w:rsidRDefault="00E42B74" w:rsidP="00F54C0F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TW" w:eastAsia="zh-TW"/>
              </w:rPr>
            </w:pPr>
            <w:r w:rsidRPr="001A3DA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普通</w:t>
            </w:r>
            <w:r w:rsidRPr="001A3DA4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TW" w:eastAsia="zh-TW"/>
              </w:rPr>
              <w:t>标间</w:t>
            </w:r>
          </w:p>
          <w:p w:rsidR="00E42B74" w:rsidRPr="001A3DA4" w:rsidRDefault="00E42B74" w:rsidP="00F54C0F">
            <w:pPr>
              <w:jc w:val="center"/>
              <w:rPr>
                <w:rFonts w:ascii="Times New Roman" w:hAnsi="Times New Roman" w:cs="Times New Roman"/>
              </w:rPr>
            </w:pPr>
            <w:r w:rsidRPr="001A3DA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或单间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B74" w:rsidRPr="001A3DA4" w:rsidRDefault="00E42B74" w:rsidP="00F54C0F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B74" w:rsidRPr="001A3DA4" w:rsidRDefault="00E42B74" w:rsidP="00F54C0F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A3DA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商务</w:t>
            </w:r>
          </w:p>
          <w:p w:rsidR="00E42B74" w:rsidRPr="001A3DA4" w:rsidRDefault="00E42B74" w:rsidP="00F54C0F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A3DA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大床房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B74" w:rsidRDefault="00E42B74" w:rsidP="00F54C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B74" w:rsidRDefault="00E42B74" w:rsidP="00F54C0F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TW" w:eastAsia="zh-TW"/>
              </w:rPr>
              <w:t>自行</w:t>
            </w:r>
          </w:p>
          <w:p w:rsidR="00E42B74" w:rsidRDefault="00E42B74" w:rsidP="00F54C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TW" w:eastAsia="zh-TW"/>
              </w:rPr>
              <w:t>解决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B74" w:rsidRDefault="00E42B74" w:rsidP="00F54C0F">
            <w:pPr>
              <w:rPr>
                <w:rFonts w:ascii="Times New Roman" w:hAnsi="Times New Roman" w:cs="Times New Roman"/>
              </w:rPr>
            </w:pPr>
          </w:p>
        </w:tc>
      </w:tr>
    </w:tbl>
    <w:p w:rsidR="00E42B74" w:rsidRDefault="00E42B74" w:rsidP="00E42B74">
      <w:pPr>
        <w:jc w:val="center"/>
        <w:rPr>
          <w:rFonts w:ascii="Times New Roman" w:eastAsia="宋体" w:hAnsi="Times New Roman" w:cs="Times New Roman"/>
          <w:kern w:val="0"/>
          <w:sz w:val="24"/>
          <w:szCs w:val="24"/>
          <w:lang w:val="zh-TW" w:eastAsia="zh-TW"/>
        </w:rPr>
      </w:pPr>
    </w:p>
    <w:p w:rsidR="00825D9C" w:rsidRDefault="00825D9C">
      <w:bookmarkStart w:id="0" w:name="_GoBack"/>
      <w:bookmarkEnd w:id="0"/>
    </w:p>
    <w:sectPr w:rsidR="00825D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B74"/>
    <w:rsid w:val="00350B63"/>
    <w:rsid w:val="00825D9C"/>
    <w:rsid w:val="00E4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0A2AC8-0B2A-45E8-B93B-A51EF4566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B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</dc:creator>
  <cp:keywords/>
  <dc:description/>
  <cp:lastModifiedBy>JY</cp:lastModifiedBy>
  <cp:revision>1</cp:revision>
  <dcterms:created xsi:type="dcterms:W3CDTF">2023-02-22T06:39:00Z</dcterms:created>
  <dcterms:modified xsi:type="dcterms:W3CDTF">2023-02-22T06:39:00Z</dcterms:modified>
</cp:coreProperties>
</file>